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>
        <w:rPr>
          <w:rFonts w:ascii="Brandon Grotesque Regular" w:eastAsia="Times New Roman" w:hAnsi="Brandon Grotesque Regular" w:cs="Times New Roman"/>
          <w:noProof/>
          <w:sz w:val="32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370D1693" wp14:editId="0C27D5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95600" cy="1295400"/>
            <wp:effectExtent l="0" t="0" r="0" b="0"/>
            <wp:wrapSquare wrapText="bothSides"/>
            <wp:docPr id="2" name="Image 2" descr="logo_coul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ul_f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UNIVERSIT</w:t>
      </w:r>
      <w:r w:rsidR="00476C1B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É</w:t>
      </w: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PARIS </w:t>
      </w:r>
      <w:r w:rsidR="00476C1B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1</w:t>
      </w: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PANTHÉON SORBONNE</w:t>
      </w:r>
    </w:p>
    <w:p w:rsidR="009E58EE" w:rsidRPr="009E58EE" w:rsidRDefault="008C27D4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ÉCOLE DOCTORALE D’HISTOIRE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Laboratoire de rattachement : XXXXX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THÈSE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Pour l’obtention du titre de Docteur en XXX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Présenté(e) et soutenu(e) p</w:t>
      </w:r>
      <w:bookmarkStart w:id="0" w:name="_GoBack"/>
      <w:bookmarkEnd w:id="0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ubliquement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proofErr w:type="gramStart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le</w:t>
      </w:r>
      <w:proofErr w:type="gramEnd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 XX MOIS XXXX par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Prénom NOM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 de la thèse</w:t>
      </w: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Titre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 xml:space="preserve"> </w:t>
      </w:r>
      <w:proofErr w:type="spellStart"/>
      <w:r w:rsidRPr="009E58EE">
        <w:rPr>
          <w:rFonts w:ascii="Brandon Grotesque Regular" w:eastAsia="Times New Roman" w:hAnsi="Brandon Grotesque Regular" w:cs="Times New Roman"/>
          <w:b/>
          <w:color w:val="000000"/>
          <w:sz w:val="36"/>
          <w:szCs w:val="32"/>
          <w:lang w:eastAsia="fr-FR"/>
        </w:rPr>
        <w:t>Titre</w:t>
      </w:r>
      <w:proofErr w:type="spellEnd"/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jc w:val="center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Volume I/II/III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color w:val="000000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b/>
          <w:i/>
          <w:color w:val="000000"/>
          <w:sz w:val="32"/>
          <w:szCs w:val="24"/>
          <w:u w:val="single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  <w:t>Sous la direction de M. ou Mme Prénom NOM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 xml:space="preserve">Qualité du directeur de mémoire (professeur, maitre de </w:t>
      </w:r>
      <w:proofErr w:type="gramStart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conférence</w:t>
      </w:r>
      <w:proofErr w:type="gramEnd"/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…)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b/>
          <w:color w:val="000000"/>
          <w:sz w:val="32"/>
          <w:szCs w:val="24"/>
          <w:u w:val="single"/>
          <w:lang w:eastAsia="fr-FR"/>
        </w:rPr>
        <w:t xml:space="preserve">Membre du Jury 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M. Prénom Nom, qualité, Université de rattachement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M. Prénom Nom, qualité, Université de rattachement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</w:pPr>
      <w:r w:rsidRPr="009E58EE"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t>Mme. Prénom Nom, qualité, Université de rattachement</w:t>
      </w:r>
      <w:r w:rsidRPr="009E58EE">
        <w:rPr>
          <w:rFonts w:ascii="Brandon Grotesque Regular" w:eastAsia="Times New Roman" w:hAnsi="Brandon Grotesque Regular" w:cs="Times New Roman"/>
          <w:b/>
          <w:sz w:val="32"/>
          <w:szCs w:val="24"/>
          <w:lang w:eastAsia="fr-FR"/>
        </w:rPr>
        <w:br w:type="page"/>
      </w:r>
      <w:bookmarkStart w:id="1" w:name="_Toc184971452"/>
      <w:bookmarkStart w:id="2" w:name="_Toc404783201"/>
      <w:bookmarkStart w:id="3" w:name="_Toc406685051"/>
    </w:p>
    <w:p w:rsidR="009E58EE" w:rsidRPr="009E58EE" w:rsidRDefault="009E58EE" w:rsidP="009E58EE">
      <w:pPr>
        <w:spacing w:after="0" w:line="240" w:lineRule="auto"/>
        <w:rPr>
          <w:rFonts w:ascii="Brandon Grotesque Regular" w:eastAsia="Times New Roman" w:hAnsi="Brandon Grotesque Regular" w:cs="Times New Roman"/>
          <w:sz w:val="32"/>
          <w:szCs w:val="24"/>
          <w:lang w:eastAsia="fr-FR"/>
        </w:rPr>
        <w:sectPr w:rsidR="009E58EE" w:rsidRPr="009E58EE" w:rsidSect="009E58EE">
          <w:pgSz w:w="11906" w:h="16838"/>
          <w:pgMar w:top="284" w:right="1417" w:bottom="1417" w:left="1417" w:header="708" w:footer="708" w:gutter="0"/>
          <w:pgNumType w:fmt="numberInDash" w:start="5"/>
          <w:cols w:space="708"/>
          <w:docGrid w:linePitch="360"/>
        </w:sectPr>
      </w:pPr>
    </w:p>
    <w:p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bookmarkStart w:id="4" w:name="_Toc415564244"/>
      <w:bookmarkStart w:id="5" w:name="_Toc415564382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lastRenderedPageBreak/>
        <w:t>Résumé</w:t>
      </w:r>
      <w:bookmarkEnd w:id="4"/>
      <w:bookmarkEnd w:id="5"/>
    </w:p>
    <w:p w:rsid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400 mots maximum !</w:t>
      </w: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connaitre le nombre de mots d’un paragraphe, sélectionnez tout le paragraphe et ouvrir le menu « Révision ». Dans l’onglet « Vérification », utilisez l’entrée « statistiques ».</w:t>
      </w:r>
    </w:p>
    <w:p w:rsidR="006C0C10" w:rsidRPr="009E58EE" w:rsidRDefault="006C0C10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bookmarkStart w:id="6" w:name="_Toc415564245"/>
      <w:bookmarkStart w:id="7" w:name="_Toc415564383"/>
      <w:proofErr w:type="spellStart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t>Summary</w:t>
      </w:r>
      <w:bookmarkEnd w:id="6"/>
      <w:bookmarkEnd w:id="7"/>
      <w:proofErr w:type="spellEnd"/>
    </w:p>
    <w:p w:rsidR="009E58EE" w:rsidRPr="009E58EE" w:rsidRDefault="009E58EE" w:rsidP="009E58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Texte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texte</w:t>
      </w:r>
      <w:proofErr w:type="spellEnd"/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C0C10" w:rsidRDefault="009E58EE" w:rsidP="006C0C1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Attention 400 mots maximum !</w:t>
      </w: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8" w:name="_Toc415564246"/>
      <w:bookmarkStart w:id="9" w:name="_Toc415564384"/>
    </w:p>
    <w:p w:rsidR="006C0C10" w:rsidRDefault="006C0C10" w:rsidP="006C0C10">
      <w:pPr>
        <w:spacing w:before="120" w:after="0" w:line="360" w:lineRule="auto"/>
        <w:ind w:firstLine="709"/>
        <w:jc w:val="both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</w:p>
    <w:p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</w:pPr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eastAsia="fr-FR"/>
        </w:rPr>
        <w:t>Mots-clés</w:t>
      </w:r>
      <w:bookmarkEnd w:id="8"/>
      <w:bookmarkEnd w:id="9"/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eastAsia="fr-FR"/>
        </w:rPr>
        <w:t>Mots clés – Mots clés – Mots clés – Mots clés</w:t>
      </w:r>
    </w:p>
    <w:p w:rsidR="009E58EE" w:rsidRPr="009E58EE" w:rsidRDefault="009E58EE" w:rsidP="009E58EE">
      <w:pPr>
        <w:keepNext/>
        <w:spacing w:after="0" w:line="360" w:lineRule="auto"/>
        <w:outlineLvl w:val="0"/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val="en-US" w:eastAsia="fr-FR"/>
        </w:rPr>
      </w:pPr>
      <w:bookmarkStart w:id="10" w:name="_Toc415564247"/>
      <w:bookmarkStart w:id="11" w:name="_Toc415564385"/>
      <w:r w:rsidRPr="009E58EE">
        <w:rPr>
          <w:rFonts w:ascii="Brandon Grotesque Regular" w:eastAsia="Times New Roman" w:hAnsi="Brandon Grotesque Regular" w:cs="Arial"/>
          <w:b/>
          <w:bCs/>
          <w:kern w:val="32"/>
          <w:sz w:val="30"/>
          <w:szCs w:val="32"/>
          <w:lang w:val="en-US" w:eastAsia="fr-FR"/>
        </w:rPr>
        <w:t>Keywords</w:t>
      </w:r>
      <w:bookmarkEnd w:id="10"/>
      <w:bookmarkEnd w:id="11"/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</w:p>
    <w:p w:rsidR="009E58EE" w:rsidRPr="009E58EE" w:rsidRDefault="009E58EE" w:rsidP="009E58E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E58E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Keywords – Keywords – Keywords – Keywords </w:t>
      </w:r>
      <w:bookmarkEnd w:id="1"/>
      <w:bookmarkEnd w:id="2"/>
      <w:bookmarkEnd w:id="3"/>
    </w:p>
    <w:sectPr w:rsidR="009E58EE" w:rsidRPr="009E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EE"/>
    <w:rsid w:val="000319BC"/>
    <w:rsid w:val="000D1AAF"/>
    <w:rsid w:val="00476C1B"/>
    <w:rsid w:val="006C0C10"/>
    <w:rsid w:val="008C27D4"/>
    <w:rsid w:val="009E58EE"/>
    <w:rsid w:val="00BE6958"/>
    <w:rsid w:val="00D73D03"/>
    <w:rsid w:val="00DA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6F7F"/>
  <w15:docId w15:val="{DCA92D12-9755-4A4B-B43E-0FD08154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moire">
    <w:name w:val="Texte mémoire"/>
    <w:rsid w:val="009E58EE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9E58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8EE"/>
    <w:pPr>
      <w:spacing w:after="0" w:line="240" w:lineRule="auto"/>
    </w:pPr>
    <w:rPr>
      <w:rFonts w:ascii="Century Gothic" w:eastAsia="Times New Roman" w:hAnsi="Century Gothic" w:cs="Times New Roman"/>
      <w:b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8EE"/>
    <w:rPr>
      <w:rFonts w:ascii="Century Gothic" w:eastAsia="Times New Roman" w:hAnsi="Century Gothic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Noemi Rubello</cp:lastModifiedBy>
  <cp:revision>5</cp:revision>
  <dcterms:created xsi:type="dcterms:W3CDTF">2019-09-27T13:28:00Z</dcterms:created>
  <dcterms:modified xsi:type="dcterms:W3CDTF">2021-04-12T20:50:00Z</dcterms:modified>
</cp:coreProperties>
</file>